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4E57" w14:textId="77777777" w:rsidR="00477C09" w:rsidRPr="00477C09" w:rsidRDefault="00477C09" w:rsidP="00477C09">
      <w:pPr>
        <w:rPr>
          <w:rFonts w:ascii="Arial" w:hAnsi="Arial" w:cs="Arial"/>
          <w:szCs w:val="28"/>
        </w:rPr>
      </w:pPr>
    </w:p>
    <w:p w14:paraId="7363A0FB" w14:textId="4AB5E041" w:rsidR="00477C09" w:rsidRPr="00477C09" w:rsidRDefault="00477C09" w:rsidP="00477C09">
      <w:pPr>
        <w:rPr>
          <w:rFonts w:ascii="Arial" w:hAnsi="Arial" w:cs="Arial"/>
          <w:bCs/>
          <w:sz w:val="28"/>
          <w:szCs w:val="28"/>
        </w:rPr>
      </w:pPr>
      <w:r w:rsidRPr="00477C09">
        <w:rPr>
          <w:rFonts w:ascii="Arial" w:hAnsi="Arial" w:cs="Arial"/>
          <w:bCs/>
          <w:sz w:val="28"/>
          <w:szCs w:val="28"/>
        </w:rPr>
        <w:t>Kopiervorlagen für einen Ausflug in den Hochseilgarten Altenhof</w:t>
      </w:r>
    </w:p>
    <w:p w14:paraId="5023B046" w14:textId="77777777" w:rsidR="00477C09" w:rsidRPr="00477C09" w:rsidRDefault="00477C09" w:rsidP="00477C09">
      <w:pPr>
        <w:rPr>
          <w:rFonts w:ascii="Arial" w:hAnsi="Arial" w:cs="Arial"/>
          <w:szCs w:val="28"/>
        </w:rPr>
      </w:pPr>
    </w:p>
    <w:p w14:paraId="042E4746" w14:textId="77777777" w:rsidR="00477C09" w:rsidRPr="00477C09" w:rsidRDefault="00477C09" w:rsidP="00477C09">
      <w:pPr>
        <w:rPr>
          <w:rFonts w:ascii="Arial" w:hAnsi="Arial" w:cs="Arial"/>
          <w:szCs w:val="28"/>
        </w:rPr>
      </w:pPr>
    </w:p>
    <w:p w14:paraId="7E70F3BC" w14:textId="6C715C84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 xml:space="preserve">Liebe Lehrkräfte, liebe </w:t>
      </w:r>
      <w:proofErr w:type="spellStart"/>
      <w:r w:rsidRPr="00477C09">
        <w:rPr>
          <w:rFonts w:ascii="Arial" w:hAnsi="Arial" w:cs="Arial"/>
          <w:sz w:val="28"/>
          <w:szCs w:val="28"/>
        </w:rPr>
        <w:t>GruppenleiterInnen</w:t>
      </w:r>
      <w:proofErr w:type="spellEnd"/>
      <w:r w:rsidRPr="00477C09">
        <w:rPr>
          <w:rFonts w:ascii="Arial" w:hAnsi="Arial" w:cs="Arial"/>
          <w:sz w:val="28"/>
          <w:szCs w:val="28"/>
        </w:rPr>
        <w:t>,</w:t>
      </w:r>
    </w:p>
    <w:p w14:paraId="4E43730D" w14:textId="77777777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</w:p>
    <w:p w14:paraId="0CA18807" w14:textId="5D363296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>in diesem Dokument finden sich unterschiedliche Kopiervorlagen für einen Elternbrief.</w:t>
      </w:r>
    </w:p>
    <w:p w14:paraId="2BEC20E7" w14:textId="69DC6557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>Diese Vorlagen dienen als Textvorschlag, damit die Eltern grundlegende Informationen zur Veranstaltung erhalten. Die Texte und Infos können gerne übernommen oder bei Bedarf umgeändert werden.</w:t>
      </w:r>
    </w:p>
    <w:p w14:paraId="1CB705C7" w14:textId="310D6A85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>Für weiterführende Informationen stehen wir gerne zur Verfügung.</w:t>
      </w:r>
    </w:p>
    <w:p w14:paraId="5AAD4C51" w14:textId="18283A73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>info@hochseilgarten-eckernfoerde.de</w:t>
      </w:r>
    </w:p>
    <w:p w14:paraId="375F8339" w14:textId="77777777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</w:p>
    <w:p w14:paraId="571E2D6F" w14:textId="77777777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</w:p>
    <w:p w14:paraId="05AB11BB" w14:textId="6639EBF6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>Herzliche Grüße</w:t>
      </w:r>
    </w:p>
    <w:p w14:paraId="0ED3D986" w14:textId="627638E4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 xml:space="preserve">Das Team vom Hochseilgarten Altenhof </w:t>
      </w:r>
    </w:p>
    <w:p w14:paraId="704CB20F" w14:textId="77777777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</w:p>
    <w:p w14:paraId="4957D51F" w14:textId="77777777" w:rsidR="00477C09" w:rsidRPr="00477C09" w:rsidRDefault="00477C09" w:rsidP="00477C09">
      <w:pPr>
        <w:rPr>
          <w:rFonts w:ascii="Arial" w:hAnsi="Arial" w:cs="Arial"/>
          <w:szCs w:val="28"/>
        </w:rPr>
      </w:pPr>
    </w:p>
    <w:p w14:paraId="4997E0DA" w14:textId="77777777" w:rsidR="00477C09" w:rsidRPr="00477C09" w:rsidRDefault="00477C09" w:rsidP="00477C09">
      <w:pPr>
        <w:pStyle w:val="berschrift1"/>
        <w:rPr>
          <w:rFonts w:ascii="Arial" w:hAnsi="Arial" w:cs="Arial"/>
        </w:rPr>
      </w:pPr>
    </w:p>
    <w:p w14:paraId="378BFDDB" w14:textId="77777777" w:rsidR="002748B3" w:rsidRDefault="002748B3" w:rsidP="00477C09">
      <w:pPr>
        <w:pStyle w:val="berschrift1"/>
        <w:rPr>
          <w:rFonts w:ascii="Arial" w:hAnsi="Arial" w:cs="Arial"/>
        </w:rPr>
      </w:pPr>
    </w:p>
    <w:p w14:paraId="4926E464" w14:textId="1FFC9279" w:rsidR="00477C09" w:rsidRPr="00477C09" w:rsidRDefault="00477C09" w:rsidP="00477C09">
      <w:pPr>
        <w:pStyle w:val="berschrift1"/>
        <w:rPr>
          <w:rFonts w:ascii="Arial" w:hAnsi="Arial" w:cs="Arial"/>
          <w:b w:val="0"/>
          <w:bCs w:val="0"/>
          <w:sz w:val="28"/>
          <w:szCs w:val="28"/>
        </w:rPr>
      </w:pPr>
      <w:r w:rsidRPr="00477C09">
        <w:rPr>
          <w:rFonts w:ascii="Arial" w:hAnsi="Arial" w:cs="Arial"/>
          <w:b w:val="0"/>
          <w:bCs w:val="0"/>
          <w:sz w:val="28"/>
          <w:szCs w:val="28"/>
        </w:rPr>
        <w:lastRenderedPageBreak/>
        <w:t>Liebe Eltern,</w:t>
      </w:r>
    </w:p>
    <w:p w14:paraId="78EE802D" w14:textId="77777777" w:rsidR="00BA4EE7" w:rsidRDefault="00477C09" w:rsidP="00477C09">
      <w:pPr>
        <w:pStyle w:val="berschrift1"/>
        <w:rPr>
          <w:rFonts w:ascii="Arial" w:hAnsi="Arial" w:cs="Arial"/>
          <w:b w:val="0"/>
          <w:bCs w:val="0"/>
          <w:sz w:val="28"/>
          <w:szCs w:val="28"/>
        </w:rPr>
      </w:pPr>
      <w:r w:rsidRPr="00477C09">
        <w:rPr>
          <w:rFonts w:ascii="Arial" w:hAnsi="Arial" w:cs="Arial"/>
          <w:b w:val="0"/>
          <w:bCs w:val="0"/>
          <w:sz w:val="28"/>
          <w:szCs w:val="28"/>
        </w:rPr>
        <w:t>wir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planen einen Ausflug in den Kletterpark Altenhof bei Eckernförde. Dort möchten wir mit Ihren Kindern einen erlebnisreichen Tag in der Natur verbringen. </w:t>
      </w:r>
    </w:p>
    <w:p w14:paraId="74F14E13" w14:textId="448FF2D9" w:rsidR="00477C09" w:rsidRDefault="00477C09" w:rsidP="00477C09">
      <w:pPr>
        <w:pStyle w:val="berschrift1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>Im Vordergrund steh</w:t>
      </w:r>
      <w:r w:rsidR="00BA4EE7">
        <w:rPr>
          <w:rFonts w:ascii="Arial" w:hAnsi="Arial" w:cs="Arial"/>
          <w:b w:val="0"/>
          <w:bCs w:val="0"/>
          <w:sz w:val="28"/>
          <w:szCs w:val="28"/>
        </w:rPr>
        <w:t>t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BA4EE7">
        <w:rPr>
          <w:rFonts w:ascii="Arial" w:hAnsi="Arial" w:cs="Arial"/>
          <w:b w:val="0"/>
          <w:bCs w:val="0"/>
          <w:sz w:val="28"/>
          <w:szCs w:val="28"/>
        </w:rPr>
        <w:t>die gemeinsame Aktion an einem außerschulischen Lernort</w:t>
      </w:r>
      <w:r>
        <w:rPr>
          <w:rFonts w:ascii="Arial" w:hAnsi="Arial" w:cs="Arial"/>
          <w:b w:val="0"/>
          <w:bCs w:val="0"/>
          <w:sz w:val="28"/>
          <w:szCs w:val="28"/>
        </w:rPr>
        <w:t>, die gegenseitige Motivation</w:t>
      </w:r>
      <w:r w:rsidR="00BA4EE7">
        <w:rPr>
          <w:rFonts w:ascii="Arial" w:hAnsi="Arial" w:cs="Arial"/>
          <w:b w:val="0"/>
          <w:bCs w:val="0"/>
          <w:sz w:val="28"/>
          <w:szCs w:val="28"/>
        </w:rPr>
        <w:t xml:space="preserve"> beim Klettern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, </w:t>
      </w:r>
      <w:r w:rsidR="00BA4EE7">
        <w:rPr>
          <w:rFonts w:ascii="Arial" w:hAnsi="Arial" w:cs="Arial"/>
          <w:b w:val="0"/>
          <w:bCs w:val="0"/>
          <w:sz w:val="28"/>
          <w:szCs w:val="28"/>
        </w:rPr>
        <w:t>die Möglichkeit über sich hinauszuwachsen, die sportliche Herausforderung und natürlich viel Spaß.</w:t>
      </w:r>
    </w:p>
    <w:p w14:paraId="5EB89C53" w14:textId="77777777" w:rsidR="005667AC" w:rsidRDefault="005667AC" w:rsidP="005667AC">
      <w:pPr>
        <w:pStyle w:val="berschrift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</w:t>
      </w:r>
    </w:p>
    <w:p w14:paraId="041011A6" w14:textId="0AB409CA" w:rsidR="005667AC" w:rsidRDefault="005667AC" w:rsidP="00477C09">
      <w:pPr>
        <w:pStyle w:val="berschrift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Anreise</w:t>
      </w:r>
      <w:r w:rsidRPr="00477C09">
        <w:rPr>
          <w:rFonts w:ascii="Arial" w:hAnsi="Arial" w:cs="Arial"/>
          <w:sz w:val="28"/>
          <w:szCs w:val="28"/>
        </w:rPr>
        <w:t>:</w:t>
      </w:r>
    </w:p>
    <w:p w14:paraId="55F20063" w14:textId="4B6B09C8" w:rsidR="00440543" w:rsidRPr="002748B3" w:rsidRDefault="00440543" w:rsidP="00477C09">
      <w:pPr>
        <w:pStyle w:val="berschrift1"/>
        <w:rPr>
          <w:rFonts w:ascii="Arial" w:hAnsi="Arial" w:cs="Arial"/>
          <w:b w:val="0"/>
          <w:bCs w:val="0"/>
          <w:sz w:val="28"/>
          <w:szCs w:val="28"/>
          <w:u w:val="single"/>
        </w:rPr>
      </w:pPr>
      <w:r w:rsidRPr="002748B3">
        <w:rPr>
          <w:rFonts w:ascii="Arial" w:hAnsi="Arial" w:cs="Arial"/>
          <w:b w:val="0"/>
          <w:bCs w:val="0"/>
          <w:sz w:val="28"/>
          <w:szCs w:val="28"/>
          <w:u w:val="single"/>
        </w:rPr>
        <w:t>Treffpunkt am Kletterpark</w:t>
      </w:r>
    </w:p>
    <w:p w14:paraId="48D2EC1B" w14:textId="58F9A64A" w:rsidR="005667AC" w:rsidRDefault="005667AC" w:rsidP="00477C09">
      <w:pPr>
        <w:pStyle w:val="berschrift1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 xml:space="preserve">Wir treffen uns direkt auf dem Parkplatz am Waldeingang zum Hochseilgarten Altenhof. </w:t>
      </w:r>
      <w:r w:rsidR="00440543">
        <w:rPr>
          <w:rFonts w:ascii="Arial" w:hAnsi="Arial" w:cs="Arial"/>
          <w:b w:val="0"/>
          <w:bCs w:val="0"/>
          <w:sz w:val="28"/>
          <w:szCs w:val="28"/>
        </w:rPr>
        <w:t xml:space="preserve">Dort können die Kinder nach der Veranstaltung auch wieder abgeholt werden. </w:t>
      </w:r>
      <w:r>
        <w:rPr>
          <w:rFonts w:ascii="Arial" w:hAnsi="Arial" w:cs="Arial"/>
          <w:b w:val="0"/>
          <w:bCs w:val="0"/>
          <w:sz w:val="28"/>
          <w:szCs w:val="28"/>
        </w:rPr>
        <w:t>Bitte organisier</w:t>
      </w:r>
      <w:r w:rsidR="00634AC5">
        <w:rPr>
          <w:rFonts w:ascii="Arial" w:hAnsi="Arial" w:cs="Arial"/>
          <w:b w:val="0"/>
          <w:bCs w:val="0"/>
          <w:sz w:val="28"/>
          <w:szCs w:val="28"/>
        </w:rPr>
        <w:t>en Sie</w:t>
      </w:r>
      <w:r>
        <w:rPr>
          <w:rFonts w:ascii="Arial" w:hAnsi="Arial" w:cs="Arial"/>
          <w:b w:val="0"/>
          <w:bCs w:val="0"/>
          <w:sz w:val="28"/>
          <w:szCs w:val="28"/>
        </w:rPr>
        <w:t xml:space="preserve"> Fahrgemeinschaften für eine klimafreundliche An</w:t>
      </w:r>
      <w:r w:rsidR="00440543">
        <w:rPr>
          <w:rFonts w:ascii="Arial" w:hAnsi="Arial" w:cs="Arial"/>
          <w:b w:val="0"/>
          <w:bCs w:val="0"/>
          <w:sz w:val="28"/>
          <w:szCs w:val="28"/>
        </w:rPr>
        <w:t>- und Ab</w:t>
      </w:r>
      <w:r>
        <w:rPr>
          <w:rFonts w:ascii="Arial" w:hAnsi="Arial" w:cs="Arial"/>
          <w:b w:val="0"/>
          <w:bCs w:val="0"/>
          <w:sz w:val="28"/>
          <w:szCs w:val="28"/>
        </w:rPr>
        <w:t>reise.</w:t>
      </w:r>
    </w:p>
    <w:p w14:paraId="7FCB18E0" w14:textId="7C97BD43" w:rsidR="005667AC" w:rsidRDefault="00440543" w:rsidP="00477C09">
      <w:pPr>
        <w:pStyle w:val="berschrift1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 xml:space="preserve">Adresse: </w:t>
      </w:r>
      <w:r w:rsidR="005667AC">
        <w:rPr>
          <w:rFonts w:ascii="Arial" w:hAnsi="Arial" w:cs="Arial"/>
          <w:b w:val="0"/>
          <w:bCs w:val="0"/>
          <w:sz w:val="28"/>
          <w:szCs w:val="28"/>
        </w:rPr>
        <w:t>Hochseilgarten Altenhof, Am Bahnhof 14, 24340 Altenhof</w:t>
      </w:r>
    </w:p>
    <w:p w14:paraId="60157875" w14:textId="77777777" w:rsidR="00440543" w:rsidRPr="00477C09" w:rsidRDefault="00440543" w:rsidP="00440543">
      <w:pPr>
        <w:pStyle w:val="berschrift1"/>
        <w:rPr>
          <w:rFonts w:ascii="Arial" w:hAnsi="Arial" w:cs="Arial"/>
          <w:b w:val="0"/>
          <w:bCs w:val="0"/>
          <w:sz w:val="28"/>
          <w:szCs w:val="28"/>
        </w:rPr>
      </w:pPr>
      <w:r w:rsidRPr="00477C09">
        <w:rPr>
          <w:rFonts w:ascii="Arial" w:hAnsi="Arial" w:cs="Arial"/>
          <w:b w:val="0"/>
          <w:bCs w:val="0"/>
          <w:sz w:val="28"/>
          <w:szCs w:val="28"/>
        </w:rPr>
        <w:t>Datum:</w:t>
      </w:r>
    </w:p>
    <w:p w14:paraId="32BAFA0B" w14:textId="57520865" w:rsidR="00440543" w:rsidRPr="00477C09" w:rsidRDefault="00440543" w:rsidP="00440543">
      <w:pPr>
        <w:pStyle w:val="berschrift1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>Treffpunkt</w:t>
      </w:r>
      <w:r w:rsidRPr="00477C09">
        <w:rPr>
          <w:rFonts w:ascii="Arial" w:hAnsi="Arial" w:cs="Arial"/>
          <w:b w:val="0"/>
          <w:bCs w:val="0"/>
          <w:sz w:val="28"/>
          <w:szCs w:val="28"/>
        </w:rPr>
        <w:t xml:space="preserve"> um:</w:t>
      </w:r>
    </w:p>
    <w:p w14:paraId="61C567AC" w14:textId="608F6EC8" w:rsidR="005667AC" w:rsidRDefault="00440543" w:rsidP="00477C09">
      <w:pPr>
        <w:pStyle w:val="berschrift1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 xml:space="preserve">Abholung </w:t>
      </w:r>
      <w:r w:rsidRPr="00477C09">
        <w:rPr>
          <w:rFonts w:ascii="Arial" w:hAnsi="Arial" w:cs="Arial"/>
          <w:b w:val="0"/>
          <w:bCs w:val="0"/>
          <w:sz w:val="28"/>
          <w:szCs w:val="28"/>
        </w:rPr>
        <w:t>um:</w:t>
      </w:r>
    </w:p>
    <w:p w14:paraId="47782118" w14:textId="7974D864" w:rsidR="00440543" w:rsidRPr="002748B3" w:rsidRDefault="00440543" w:rsidP="00477C09">
      <w:pPr>
        <w:pStyle w:val="berschrift1"/>
        <w:rPr>
          <w:rFonts w:ascii="Arial" w:hAnsi="Arial" w:cs="Arial"/>
          <w:b w:val="0"/>
          <w:bCs w:val="0"/>
          <w:sz w:val="28"/>
          <w:szCs w:val="28"/>
          <w:u w:val="single"/>
        </w:rPr>
      </w:pPr>
      <w:r w:rsidRPr="002748B3">
        <w:rPr>
          <w:rFonts w:ascii="Arial" w:hAnsi="Arial" w:cs="Arial"/>
          <w:b w:val="0"/>
          <w:bCs w:val="0"/>
          <w:sz w:val="28"/>
          <w:szCs w:val="28"/>
          <w:u w:val="single"/>
        </w:rPr>
        <w:t>Treffpunkt an der Schule</w:t>
      </w:r>
    </w:p>
    <w:p w14:paraId="48510C56" w14:textId="490CCD44" w:rsidR="00440543" w:rsidRPr="00477C09" w:rsidRDefault="005667AC" w:rsidP="00477C09">
      <w:pPr>
        <w:pStyle w:val="berschrift1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>Wir treffen uns</w:t>
      </w:r>
      <w:r w:rsidR="002748B3">
        <w:rPr>
          <w:rFonts w:ascii="Arial" w:hAnsi="Arial" w:cs="Arial"/>
          <w:b w:val="0"/>
          <w:bCs w:val="0"/>
          <w:sz w:val="28"/>
          <w:szCs w:val="28"/>
        </w:rPr>
        <w:t>….</w:t>
      </w:r>
    </w:p>
    <w:p w14:paraId="5946B47B" w14:textId="354BAE8F" w:rsidR="00477C09" w:rsidRPr="00477C09" w:rsidRDefault="00477C09" w:rsidP="00477C09">
      <w:pPr>
        <w:pStyle w:val="berschrift1"/>
        <w:rPr>
          <w:rFonts w:ascii="Arial" w:hAnsi="Arial" w:cs="Arial"/>
          <w:b w:val="0"/>
          <w:bCs w:val="0"/>
          <w:sz w:val="28"/>
          <w:szCs w:val="28"/>
        </w:rPr>
      </w:pPr>
      <w:r w:rsidRPr="00477C09">
        <w:rPr>
          <w:rFonts w:ascii="Arial" w:hAnsi="Arial" w:cs="Arial"/>
          <w:b w:val="0"/>
          <w:bCs w:val="0"/>
          <w:sz w:val="28"/>
          <w:szCs w:val="28"/>
        </w:rPr>
        <w:t>Datum:</w:t>
      </w:r>
    </w:p>
    <w:p w14:paraId="1535F523" w14:textId="419EF427" w:rsidR="00477C09" w:rsidRPr="00477C09" w:rsidRDefault="00477C09" w:rsidP="00477C09">
      <w:pPr>
        <w:pStyle w:val="berschrift1"/>
        <w:rPr>
          <w:rFonts w:ascii="Arial" w:hAnsi="Arial" w:cs="Arial"/>
          <w:b w:val="0"/>
          <w:bCs w:val="0"/>
          <w:sz w:val="28"/>
          <w:szCs w:val="28"/>
        </w:rPr>
      </w:pPr>
      <w:r w:rsidRPr="00477C09">
        <w:rPr>
          <w:rFonts w:ascii="Arial" w:hAnsi="Arial" w:cs="Arial"/>
          <w:b w:val="0"/>
          <w:bCs w:val="0"/>
          <w:sz w:val="28"/>
          <w:szCs w:val="28"/>
        </w:rPr>
        <w:t>Abfahrt um:</w:t>
      </w:r>
    </w:p>
    <w:p w14:paraId="55D28FF9" w14:textId="77777777" w:rsidR="002748B3" w:rsidRDefault="00477C09" w:rsidP="00477C09">
      <w:pPr>
        <w:pStyle w:val="berschrift1"/>
        <w:rPr>
          <w:rFonts w:ascii="Arial" w:hAnsi="Arial" w:cs="Arial"/>
          <w:b w:val="0"/>
          <w:bCs w:val="0"/>
          <w:sz w:val="28"/>
          <w:szCs w:val="28"/>
        </w:rPr>
      </w:pPr>
      <w:r w:rsidRPr="00477C09">
        <w:rPr>
          <w:rFonts w:ascii="Arial" w:hAnsi="Arial" w:cs="Arial"/>
          <w:b w:val="0"/>
          <w:bCs w:val="0"/>
          <w:sz w:val="28"/>
          <w:szCs w:val="28"/>
        </w:rPr>
        <w:t>Ankunft an der Schule um:</w:t>
      </w:r>
    </w:p>
    <w:p w14:paraId="31B7E0CD" w14:textId="273C77F4" w:rsidR="00477C09" w:rsidRPr="002748B3" w:rsidRDefault="00477C09" w:rsidP="00477C09">
      <w:pPr>
        <w:pStyle w:val="berschrift1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___________________________________________________________</w:t>
      </w:r>
    </w:p>
    <w:p w14:paraId="7BA20E22" w14:textId="0886AD6D" w:rsidR="00477C09" w:rsidRPr="00477C09" w:rsidRDefault="00477C09" w:rsidP="00477C09">
      <w:pPr>
        <w:pStyle w:val="berschrift1"/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>Wichtige Infos:</w:t>
      </w:r>
    </w:p>
    <w:p w14:paraId="1305239E" w14:textId="1BF19891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>Bitte geben Sie Ihrem Kind die unterschriebene Einverständniserklärung wieder mit</w:t>
      </w:r>
      <w:r>
        <w:rPr>
          <w:rFonts w:ascii="Arial" w:hAnsi="Arial" w:cs="Arial"/>
          <w:sz w:val="28"/>
          <w:szCs w:val="28"/>
        </w:rPr>
        <w:t xml:space="preserve"> zur Schule.</w:t>
      </w:r>
    </w:p>
    <w:p w14:paraId="619BEEF5" w14:textId="30F9E90D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>Denken Sie an wetterfeste, sportliche Kleidung</w:t>
      </w:r>
      <w:r w:rsidR="00634AC5">
        <w:rPr>
          <w:rFonts w:ascii="Arial" w:hAnsi="Arial" w:cs="Arial"/>
          <w:sz w:val="28"/>
          <w:szCs w:val="28"/>
        </w:rPr>
        <w:t xml:space="preserve"> für Ihre Kinder</w:t>
      </w:r>
      <w:r w:rsidRPr="00477C09">
        <w:rPr>
          <w:rFonts w:ascii="Arial" w:hAnsi="Arial" w:cs="Arial"/>
          <w:sz w:val="28"/>
          <w:szCs w:val="28"/>
        </w:rPr>
        <w:t xml:space="preserve">. </w:t>
      </w:r>
    </w:p>
    <w:p w14:paraId="2B7EA078" w14:textId="0E6E4A84" w:rsid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>Schmuck (Fingerringe, große Ohrringe, lange Ketten, etc.)</w:t>
      </w:r>
      <w:r w:rsidR="00634AC5">
        <w:rPr>
          <w:rFonts w:ascii="Arial" w:hAnsi="Arial" w:cs="Arial"/>
          <w:sz w:val="28"/>
          <w:szCs w:val="28"/>
        </w:rPr>
        <w:t xml:space="preserve"> und </w:t>
      </w:r>
      <w:r w:rsidR="002748B3">
        <w:rPr>
          <w:rFonts w:ascii="Arial" w:hAnsi="Arial" w:cs="Arial"/>
          <w:sz w:val="28"/>
          <w:szCs w:val="28"/>
        </w:rPr>
        <w:t xml:space="preserve">lange </w:t>
      </w:r>
      <w:r w:rsidRPr="00477C09">
        <w:rPr>
          <w:rFonts w:ascii="Arial" w:hAnsi="Arial" w:cs="Arial"/>
          <w:sz w:val="28"/>
          <w:szCs w:val="28"/>
        </w:rPr>
        <w:t xml:space="preserve">Halstücher </w:t>
      </w:r>
      <w:r w:rsidR="00634AC5">
        <w:rPr>
          <w:rFonts w:ascii="Arial" w:hAnsi="Arial" w:cs="Arial"/>
          <w:sz w:val="28"/>
          <w:szCs w:val="28"/>
        </w:rPr>
        <w:t xml:space="preserve">können </w:t>
      </w:r>
      <w:r w:rsidRPr="00477C09">
        <w:rPr>
          <w:rFonts w:ascii="Arial" w:hAnsi="Arial" w:cs="Arial"/>
          <w:sz w:val="28"/>
          <w:szCs w:val="28"/>
        </w:rPr>
        <w:t>gerne zu Hause bleiben, da sie zum Klettern abgelegt werden müssen.</w:t>
      </w:r>
    </w:p>
    <w:p w14:paraId="0B077A2C" w14:textId="77A9DB77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 xml:space="preserve">Geben Sie Ihrem Kind für den geplanten Ausflug </w:t>
      </w:r>
      <w:r w:rsidR="00634AC5">
        <w:rPr>
          <w:rFonts w:ascii="Arial" w:hAnsi="Arial" w:cs="Arial"/>
          <w:sz w:val="28"/>
          <w:szCs w:val="28"/>
        </w:rPr>
        <w:t xml:space="preserve">ausreichen </w:t>
      </w:r>
      <w:r w:rsidRPr="00477C09">
        <w:rPr>
          <w:rFonts w:ascii="Arial" w:hAnsi="Arial" w:cs="Arial"/>
          <w:sz w:val="28"/>
          <w:szCs w:val="28"/>
        </w:rPr>
        <w:t>zu trinken (</w:t>
      </w:r>
      <w:r w:rsidR="00634AC5">
        <w:rPr>
          <w:rFonts w:ascii="Arial" w:hAnsi="Arial" w:cs="Arial"/>
          <w:sz w:val="28"/>
          <w:szCs w:val="28"/>
        </w:rPr>
        <w:t>die Kinder machen Sport!</w:t>
      </w:r>
      <w:r w:rsidRPr="00477C09">
        <w:rPr>
          <w:rFonts w:ascii="Arial" w:hAnsi="Arial" w:cs="Arial"/>
          <w:sz w:val="28"/>
          <w:szCs w:val="28"/>
        </w:rPr>
        <w:t>) &amp; Verpflegung mit.</w:t>
      </w:r>
    </w:p>
    <w:p w14:paraId="6680E148" w14:textId="77777777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>Infos zum Hochseilgarten Altenhof finden Sie unter:</w:t>
      </w:r>
    </w:p>
    <w:p w14:paraId="794F723A" w14:textId="77777777" w:rsidR="00477C09" w:rsidRP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 xml:space="preserve">www.hochseilgarten-eckernfoerde.de </w:t>
      </w:r>
    </w:p>
    <w:p w14:paraId="613257DD" w14:textId="21AB352C" w:rsidR="00BA4EE7" w:rsidRDefault="00BA4EE7" w:rsidP="004405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</w:t>
      </w:r>
    </w:p>
    <w:p w14:paraId="03D736A9" w14:textId="7C16AE42" w:rsidR="00477C09" w:rsidRPr="00477C09" w:rsidRDefault="00477C09" w:rsidP="00477C09">
      <w:pPr>
        <w:pStyle w:val="berschrift1"/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 xml:space="preserve">Klettern im Natur-Hochseilgarten Altenhof </w:t>
      </w:r>
    </w:p>
    <w:p w14:paraId="7258B08E" w14:textId="61AF5FD6" w:rsidR="00477C09" w:rsidRDefault="00477C09" w:rsidP="00477C09">
      <w:pPr>
        <w:rPr>
          <w:rFonts w:ascii="Arial" w:hAnsi="Arial" w:cs="Arial"/>
          <w:sz w:val="28"/>
          <w:szCs w:val="28"/>
        </w:rPr>
      </w:pPr>
      <w:r w:rsidRPr="00477C09">
        <w:rPr>
          <w:rFonts w:ascii="Arial" w:hAnsi="Arial" w:cs="Arial"/>
          <w:sz w:val="28"/>
          <w:szCs w:val="28"/>
        </w:rPr>
        <w:t>Der Hochseilgarten Altenhof bietet ein permanentes Sicherungssystem, damit die Kinder durchgehend gesichert sind. Vor Ort befinden sich immer ausgebildete Teamer</w:t>
      </w:r>
      <w:r w:rsidR="002748B3">
        <w:rPr>
          <w:rFonts w:ascii="Arial" w:hAnsi="Arial" w:cs="Arial"/>
          <w:sz w:val="28"/>
          <w:szCs w:val="28"/>
        </w:rPr>
        <w:t>*innen</w:t>
      </w:r>
      <w:r w:rsidRPr="00477C09">
        <w:rPr>
          <w:rFonts w:ascii="Arial" w:hAnsi="Arial" w:cs="Arial"/>
          <w:sz w:val="28"/>
          <w:szCs w:val="28"/>
        </w:rPr>
        <w:t>, so dass eine rundum gute und professionelle Betreuung stattfindet.</w:t>
      </w:r>
      <w:r w:rsidR="00BA4EE7">
        <w:rPr>
          <w:rFonts w:ascii="Arial" w:hAnsi="Arial" w:cs="Arial"/>
          <w:sz w:val="28"/>
          <w:szCs w:val="28"/>
        </w:rPr>
        <w:t xml:space="preserve"> Die unterschiedlichen Kletterparcours steigern sich von leicht zu schwer und können </w:t>
      </w:r>
      <w:proofErr w:type="gramStart"/>
      <w:r w:rsidR="00BA4EE7">
        <w:rPr>
          <w:rFonts w:ascii="Arial" w:hAnsi="Arial" w:cs="Arial"/>
          <w:sz w:val="28"/>
          <w:szCs w:val="28"/>
        </w:rPr>
        <w:t>von den Schüler</w:t>
      </w:r>
      <w:proofErr w:type="gramEnd"/>
      <w:r w:rsidR="00634AC5">
        <w:rPr>
          <w:rFonts w:ascii="Arial" w:hAnsi="Arial" w:cs="Arial"/>
          <w:sz w:val="28"/>
          <w:szCs w:val="28"/>
        </w:rPr>
        <w:t>*i</w:t>
      </w:r>
      <w:r w:rsidR="00BA4EE7">
        <w:rPr>
          <w:rFonts w:ascii="Arial" w:hAnsi="Arial" w:cs="Arial"/>
          <w:sz w:val="28"/>
          <w:szCs w:val="28"/>
        </w:rPr>
        <w:t xml:space="preserve">nnen frei gewählt werden. </w:t>
      </w:r>
    </w:p>
    <w:p w14:paraId="56B3ABC2" w14:textId="2EEC1EFA" w:rsidR="00BA4EE7" w:rsidRPr="00477C09" w:rsidRDefault="00BA4EE7" w:rsidP="00477C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 Kletterpark können an der Kasse Schokoriegel, Müsli, Kaffee</w:t>
      </w:r>
      <w:r w:rsidR="00F0456C">
        <w:rPr>
          <w:rFonts w:ascii="Arial" w:hAnsi="Arial" w:cs="Arial"/>
          <w:sz w:val="28"/>
          <w:szCs w:val="28"/>
        </w:rPr>
        <w:t>/Tee</w:t>
      </w:r>
      <w:r>
        <w:rPr>
          <w:rFonts w:ascii="Arial" w:hAnsi="Arial" w:cs="Arial"/>
          <w:sz w:val="28"/>
          <w:szCs w:val="28"/>
        </w:rPr>
        <w:t xml:space="preserve"> und Soft-Drinks</w:t>
      </w:r>
      <w:r w:rsidR="00F0456C">
        <w:rPr>
          <w:rFonts w:ascii="Arial" w:hAnsi="Arial" w:cs="Arial"/>
          <w:sz w:val="28"/>
          <w:szCs w:val="28"/>
        </w:rPr>
        <w:t xml:space="preserve"> käuflich erworben werden.</w:t>
      </w:r>
    </w:p>
    <w:p w14:paraId="5B91ACFA" w14:textId="579F2F59" w:rsidR="004B4BF4" w:rsidRPr="00477C09" w:rsidRDefault="004B4BF4" w:rsidP="00477C09">
      <w:pPr>
        <w:rPr>
          <w:rFonts w:ascii="Arial" w:hAnsi="Arial" w:cs="Arial"/>
          <w:sz w:val="28"/>
          <w:szCs w:val="28"/>
        </w:rPr>
      </w:pPr>
    </w:p>
    <w:sectPr w:rsidR="004B4BF4" w:rsidRPr="00477C09" w:rsidSect="00814662">
      <w:headerReference w:type="default" r:id="rId7"/>
      <w:footerReference w:type="default" r:id="rId8"/>
      <w:pgSz w:w="11906" w:h="16838"/>
      <w:pgMar w:top="2268" w:right="1134" w:bottom="2268" w:left="1134" w:header="0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C73CE" w14:textId="77777777" w:rsidR="00814662" w:rsidRDefault="00814662" w:rsidP="00CA69B2">
      <w:pPr>
        <w:spacing w:after="0" w:line="240" w:lineRule="auto"/>
      </w:pPr>
      <w:r>
        <w:separator/>
      </w:r>
    </w:p>
  </w:endnote>
  <w:endnote w:type="continuationSeparator" w:id="0">
    <w:p w14:paraId="1160E4A0" w14:textId="77777777" w:rsidR="00814662" w:rsidRDefault="00814662" w:rsidP="00CA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460" w14:textId="77777777" w:rsidR="00C0778F" w:rsidRDefault="00C0778F" w:rsidP="00F87D8C">
    <w:pPr>
      <w:pStyle w:val="Fuzeile"/>
      <w:tabs>
        <w:tab w:val="clear" w:pos="9072"/>
        <w:tab w:val="right" w:pos="10206"/>
      </w:tabs>
      <w:spacing w:after="80" w:line="276" w:lineRule="auto"/>
      <w:ind w:left="567" w:right="-709"/>
      <w:jc w:val="right"/>
      <w:rPr>
        <w:rFonts w:ascii="Arial" w:hAnsi="Arial" w:cs="Arial"/>
        <w:b/>
        <w:color w:val="006699"/>
        <w:sz w:val="16"/>
        <w:szCs w:val="16"/>
      </w:rPr>
    </w:pPr>
  </w:p>
  <w:p w14:paraId="36C68805" w14:textId="77777777" w:rsidR="00C0778F" w:rsidRPr="00C21384" w:rsidRDefault="00C0778F" w:rsidP="00F87D8C">
    <w:pPr>
      <w:pStyle w:val="Fuzeile"/>
      <w:tabs>
        <w:tab w:val="clear" w:pos="9072"/>
        <w:tab w:val="right" w:pos="10348"/>
      </w:tabs>
      <w:spacing w:after="80" w:line="276" w:lineRule="auto"/>
      <w:ind w:right="-709"/>
      <w:jc w:val="right"/>
      <w:rPr>
        <w:rFonts w:ascii="Arial" w:hAnsi="Arial" w:cs="Arial"/>
        <w:b/>
        <w:color w:val="006699"/>
        <w:sz w:val="16"/>
        <w:szCs w:val="16"/>
        <w:lang w:val="en-GB"/>
      </w:rPr>
    </w:pPr>
    <w:r w:rsidRPr="00C21384">
      <w:rPr>
        <w:rFonts w:ascii="Arial" w:hAnsi="Arial" w:cs="Arial"/>
        <w:b/>
        <w:color w:val="006699"/>
        <w:sz w:val="16"/>
        <w:szCs w:val="16"/>
        <w:lang w:val="en-GB"/>
      </w:rPr>
      <w:t>www.hochseilgarten-eckernfoerde.de</w:t>
    </w:r>
  </w:p>
  <w:p w14:paraId="795CE614" w14:textId="77777777" w:rsidR="00C0778F" w:rsidRPr="004F1B41" w:rsidRDefault="00C0778F" w:rsidP="00993B03">
    <w:pPr>
      <w:pStyle w:val="Fuzeile"/>
      <w:tabs>
        <w:tab w:val="clear" w:pos="9072"/>
        <w:tab w:val="right" w:pos="10206"/>
      </w:tabs>
      <w:spacing w:after="40" w:line="276" w:lineRule="auto"/>
      <w:ind w:left="-1134" w:right="-709"/>
      <w:jc w:val="right"/>
      <w:rPr>
        <w:rFonts w:ascii="Arial" w:hAnsi="Arial" w:cs="Arial"/>
        <w:color w:val="808080" w:themeColor="background1" w:themeShade="80"/>
        <w:sz w:val="15"/>
        <w:szCs w:val="15"/>
      </w:rPr>
    </w:pPr>
    <w:r w:rsidRPr="004B4BF4">
      <w:rPr>
        <w:rFonts w:ascii="Arial" w:hAnsi="Arial" w:cs="Arial"/>
        <w:b/>
        <w:color w:val="808080" w:themeColor="background1" w:themeShade="80"/>
        <w:sz w:val="15"/>
        <w:szCs w:val="15"/>
        <w:lang w:val="en-US"/>
      </w:rPr>
      <w:t>Inhaber</w:t>
    </w:r>
    <w:r w:rsidRPr="004B4BF4">
      <w:rPr>
        <w:rFonts w:ascii="Arial" w:hAnsi="Arial" w:cs="Arial"/>
        <w:color w:val="808080" w:themeColor="background1" w:themeShade="80"/>
        <w:sz w:val="15"/>
        <w:szCs w:val="15"/>
        <w:lang w:val="en-US"/>
      </w:rPr>
      <w:t xml:space="preserve">: Henning Rohweder (Dipl. </w:t>
    </w:r>
    <w:r w:rsidRPr="004F1B41">
      <w:rPr>
        <w:rFonts w:ascii="Arial" w:hAnsi="Arial" w:cs="Arial"/>
        <w:color w:val="808080" w:themeColor="background1" w:themeShade="80"/>
        <w:sz w:val="15"/>
        <w:szCs w:val="15"/>
      </w:rPr>
      <w:t xml:space="preserve">Sozialpädagoge)   </w:t>
    </w:r>
    <w:r w:rsidRPr="004F1B41">
      <w:rPr>
        <w:rFonts w:ascii="Arial" w:hAnsi="Arial" w:cs="Arial"/>
        <w:b/>
        <w:color w:val="808080" w:themeColor="background1" w:themeShade="80"/>
        <w:sz w:val="15"/>
        <w:szCs w:val="15"/>
      </w:rPr>
      <w:t>Hochseilgarten-Adresse:</w:t>
    </w:r>
    <w:r w:rsidRPr="004F1B41">
      <w:rPr>
        <w:rFonts w:ascii="Arial" w:hAnsi="Arial" w:cs="Arial"/>
        <w:color w:val="808080" w:themeColor="background1" w:themeShade="80"/>
        <w:sz w:val="15"/>
        <w:szCs w:val="15"/>
      </w:rPr>
      <w:t xml:space="preserve"> Am Bahnhof 14 // 24340 Altenhof b. Eckernförde</w:t>
    </w:r>
  </w:p>
  <w:p w14:paraId="7BF38B4B" w14:textId="470D4AC5" w:rsidR="00C0778F" w:rsidRPr="004F1B41" w:rsidRDefault="00C0778F" w:rsidP="00D22015">
    <w:pPr>
      <w:pStyle w:val="Fuzeile"/>
      <w:tabs>
        <w:tab w:val="clear" w:pos="9072"/>
        <w:tab w:val="right" w:pos="10206"/>
      </w:tabs>
      <w:spacing w:after="40" w:line="276" w:lineRule="auto"/>
      <w:ind w:left="-1276" w:right="-709"/>
      <w:jc w:val="right"/>
      <w:rPr>
        <w:rFonts w:ascii="Arial" w:hAnsi="Arial" w:cs="Arial"/>
        <w:color w:val="808080" w:themeColor="background1" w:themeShade="80"/>
        <w:sz w:val="15"/>
        <w:szCs w:val="15"/>
      </w:rPr>
    </w:pPr>
    <w:r w:rsidRPr="004F1B41">
      <w:rPr>
        <w:rFonts w:ascii="Arial" w:hAnsi="Arial" w:cs="Arial"/>
        <w:b/>
        <w:color w:val="808080" w:themeColor="background1" w:themeShade="80"/>
        <w:sz w:val="15"/>
        <w:szCs w:val="15"/>
      </w:rPr>
      <w:t>Rechnungsadresse</w:t>
    </w:r>
    <w:r w:rsidRPr="004F1B41">
      <w:rPr>
        <w:rFonts w:ascii="Arial" w:hAnsi="Arial" w:cs="Arial"/>
        <w:color w:val="808080" w:themeColor="background1" w:themeShade="80"/>
        <w:sz w:val="15"/>
        <w:szCs w:val="15"/>
      </w:rPr>
      <w:t xml:space="preserve">: Fa. Hochseilgarten-Altenhof // Schönwohlder Straße 7 // 24247 </w:t>
    </w:r>
    <w:proofErr w:type="spellStart"/>
    <w:r w:rsidR="00CB324F">
      <w:rPr>
        <w:rFonts w:ascii="Arial" w:hAnsi="Arial" w:cs="Arial"/>
        <w:color w:val="808080" w:themeColor="background1" w:themeShade="80"/>
        <w:sz w:val="15"/>
        <w:szCs w:val="15"/>
      </w:rPr>
      <w:t>Mielkendorf</w:t>
    </w:r>
    <w:proofErr w:type="spellEnd"/>
  </w:p>
  <w:p w14:paraId="4933AA2A" w14:textId="7973609E" w:rsidR="00C0778F" w:rsidRPr="004F1B41" w:rsidRDefault="00C0778F" w:rsidP="0048561E">
    <w:pPr>
      <w:pStyle w:val="Fuzeile"/>
      <w:pBdr>
        <w:bottom w:val="single" w:sz="6" w:space="1" w:color="4F81BD" w:themeColor="accent1"/>
      </w:pBdr>
      <w:tabs>
        <w:tab w:val="clear" w:pos="9072"/>
        <w:tab w:val="right" w:pos="10206"/>
      </w:tabs>
      <w:spacing w:after="40" w:line="276" w:lineRule="auto"/>
      <w:ind w:left="-567" w:right="-709"/>
      <w:jc w:val="right"/>
      <w:rPr>
        <w:rFonts w:ascii="Arial" w:hAnsi="Arial" w:cs="Arial"/>
        <w:color w:val="808080" w:themeColor="background1" w:themeShade="80"/>
        <w:sz w:val="15"/>
        <w:szCs w:val="15"/>
      </w:rPr>
    </w:pPr>
    <w:r w:rsidRPr="004F1B41">
      <w:rPr>
        <w:rFonts w:ascii="Arial" w:hAnsi="Arial" w:cs="Arial"/>
        <w:b/>
        <w:color w:val="808080" w:themeColor="background1" w:themeShade="80"/>
        <w:sz w:val="15"/>
        <w:szCs w:val="15"/>
      </w:rPr>
      <w:t>Bankverbindung:</w:t>
    </w:r>
    <w:r w:rsidRPr="004F1B41">
      <w:rPr>
        <w:rFonts w:ascii="Arial" w:hAnsi="Arial" w:cs="Arial"/>
        <w:color w:val="808080" w:themeColor="background1" w:themeShade="80"/>
        <w:sz w:val="15"/>
        <w:szCs w:val="15"/>
      </w:rPr>
      <w:t xml:space="preserve"> Fa. Hochseilgarten-Altenhof // Commerzbank Kiel // IBAN: DE04 2104 0010 0743 7387 00 // BIC: COBADEFFXXX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F3032" w14:textId="77777777" w:rsidR="00814662" w:rsidRDefault="00814662" w:rsidP="00CA69B2">
      <w:pPr>
        <w:spacing w:after="0" w:line="240" w:lineRule="auto"/>
      </w:pPr>
      <w:r>
        <w:separator/>
      </w:r>
    </w:p>
  </w:footnote>
  <w:footnote w:type="continuationSeparator" w:id="0">
    <w:p w14:paraId="1F0CF1FF" w14:textId="77777777" w:rsidR="00814662" w:rsidRDefault="00814662" w:rsidP="00CA6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79C5" w14:textId="77777777" w:rsidR="00C0778F" w:rsidRDefault="00C0778F" w:rsidP="00980C45">
    <w:pPr>
      <w:pStyle w:val="Kopfzeile"/>
      <w:tabs>
        <w:tab w:val="clear" w:pos="4536"/>
        <w:tab w:val="clear" w:pos="9072"/>
        <w:tab w:val="center" w:pos="5954"/>
      </w:tabs>
      <w:ind w:left="-142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66FCEEB3" wp14:editId="7985C0A3">
          <wp:simplePos x="0" y="0"/>
          <wp:positionH relativeFrom="column">
            <wp:posOffset>-665480</wp:posOffset>
          </wp:positionH>
          <wp:positionV relativeFrom="paragraph">
            <wp:posOffset>0</wp:posOffset>
          </wp:positionV>
          <wp:extent cx="7560310" cy="1431925"/>
          <wp:effectExtent l="0" t="0" r="2540" b="0"/>
          <wp:wrapTight wrapText="bothSides">
            <wp:wrapPolygon edited="0">
              <wp:start x="0" y="0"/>
              <wp:lineTo x="0" y="21265"/>
              <wp:lineTo x="21553" y="21265"/>
              <wp:lineTo x="21553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G-Dokument-Vorlage-Kopf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43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D9E"/>
    <w:multiLevelType w:val="multilevel"/>
    <w:tmpl w:val="D166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29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B2"/>
    <w:rsid w:val="000260A9"/>
    <w:rsid w:val="00067E0E"/>
    <w:rsid w:val="000732E1"/>
    <w:rsid w:val="00077D2E"/>
    <w:rsid w:val="000815A3"/>
    <w:rsid w:val="000A1FC9"/>
    <w:rsid w:val="000A30F5"/>
    <w:rsid w:val="000A7A01"/>
    <w:rsid w:val="000D2713"/>
    <w:rsid w:val="000F59F1"/>
    <w:rsid w:val="00102961"/>
    <w:rsid w:val="00155BFA"/>
    <w:rsid w:val="00155D91"/>
    <w:rsid w:val="0016635F"/>
    <w:rsid w:val="001754BC"/>
    <w:rsid w:val="001A0018"/>
    <w:rsid w:val="001B4B75"/>
    <w:rsid w:val="001E04F8"/>
    <w:rsid w:val="001E3311"/>
    <w:rsid w:val="001F768A"/>
    <w:rsid w:val="00213A24"/>
    <w:rsid w:val="00226C71"/>
    <w:rsid w:val="00232EF9"/>
    <w:rsid w:val="00245FD9"/>
    <w:rsid w:val="002576A1"/>
    <w:rsid w:val="002635B4"/>
    <w:rsid w:val="0026442A"/>
    <w:rsid w:val="002748B3"/>
    <w:rsid w:val="002831E7"/>
    <w:rsid w:val="00287D08"/>
    <w:rsid w:val="002A08F9"/>
    <w:rsid w:val="002B1EA1"/>
    <w:rsid w:val="002C23DD"/>
    <w:rsid w:val="002C46CA"/>
    <w:rsid w:val="002C67B5"/>
    <w:rsid w:val="002E1633"/>
    <w:rsid w:val="002E557B"/>
    <w:rsid w:val="002F760B"/>
    <w:rsid w:val="00305139"/>
    <w:rsid w:val="00313EBB"/>
    <w:rsid w:val="00316AFA"/>
    <w:rsid w:val="00335E74"/>
    <w:rsid w:val="00347313"/>
    <w:rsid w:val="0035630C"/>
    <w:rsid w:val="00362FA0"/>
    <w:rsid w:val="00363471"/>
    <w:rsid w:val="00377F9D"/>
    <w:rsid w:val="0038372E"/>
    <w:rsid w:val="003A0E69"/>
    <w:rsid w:val="003B05EC"/>
    <w:rsid w:val="003B0734"/>
    <w:rsid w:val="003C0421"/>
    <w:rsid w:val="003E1D93"/>
    <w:rsid w:val="0041674F"/>
    <w:rsid w:val="00431F72"/>
    <w:rsid w:val="004362FC"/>
    <w:rsid w:val="00440543"/>
    <w:rsid w:val="0044684B"/>
    <w:rsid w:val="00451232"/>
    <w:rsid w:val="004525E9"/>
    <w:rsid w:val="00456061"/>
    <w:rsid w:val="0046553F"/>
    <w:rsid w:val="00477C09"/>
    <w:rsid w:val="00480908"/>
    <w:rsid w:val="004818E2"/>
    <w:rsid w:val="0048482B"/>
    <w:rsid w:val="00484A02"/>
    <w:rsid w:val="0048561E"/>
    <w:rsid w:val="004877C0"/>
    <w:rsid w:val="00495FB7"/>
    <w:rsid w:val="004A1484"/>
    <w:rsid w:val="004A380D"/>
    <w:rsid w:val="004B1448"/>
    <w:rsid w:val="004B4BF4"/>
    <w:rsid w:val="004C038B"/>
    <w:rsid w:val="004F1B41"/>
    <w:rsid w:val="00500601"/>
    <w:rsid w:val="00500EA8"/>
    <w:rsid w:val="00501D2D"/>
    <w:rsid w:val="00510CE9"/>
    <w:rsid w:val="00524DCE"/>
    <w:rsid w:val="005312C0"/>
    <w:rsid w:val="005501DB"/>
    <w:rsid w:val="00551A5C"/>
    <w:rsid w:val="00554003"/>
    <w:rsid w:val="005667AC"/>
    <w:rsid w:val="005732CE"/>
    <w:rsid w:val="00593CB5"/>
    <w:rsid w:val="005A6288"/>
    <w:rsid w:val="005D47D8"/>
    <w:rsid w:val="005F5717"/>
    <w:rsid w:val="005F624E"/>
    <w:rsid w:val="00605EAA"/>
    <w:rsid w:val="006076E1"/>
    <w:rsid w:val="006125D1"/>
    <w:rsid w:val="006152AF"/>
    <w:rsid w:val="00616CB4"/>
    <w:rsid w:val="00634AC5"/>
    <w:rsid w:val="00643C81"/>
    <w:rsid w:val="00675C0F"/>
    <w:rsid w:val="006862AD"/>
    <w:rsid w:val="006919F6"/>
    <w:rsid w:val="006A4FE1"/>
    <w:rsid w:val="006A54CA"/>
    <w:rsid w:val="006B5B34"/>
    <w:rsid w:val="006C6508"/>
    <w:rsid w:val="006D3B7C"/>
    <w:rsid w:val="007217CF"/>
    <w:rsid w:val="00721F44"/>
    <w:rsid w:val="00721FF3"/>
    <w:rsid w:val="00726639"/>
    <w:rsid w:val="00751050"/>
    <w:rsid w:val="007563BD"/>
    <w:rsid w:val="00765FFB"/>
    <w:rsid w:val="00766427"/>
    <w:rsid w:val="0077380E"/>
    <w:rsid w:val="007826C6"/>
    <w:rsid w:val="007829F6"/>
    <w:rsid w:val="007D59E6"/>
    <w:rsid w:val="007F44A0"/>
    <w:rsid w:val="007F7342"/>
    <w:rsid w:val="0080581A"/>
    <w:rsid w:val="00806620"/>
    <w:rsid w:val="00806C58"/>
    <w:rsid w:val="0081368B"/>
    <w:rsid w:val="00814662"/>
    <w:rsid w:val="00831849"/>
    <w:rsid w:val="0084468E"/>
    <w:rsid w:val="00862B71"/>
    <w:rsid w:val="00874AD9"/>
    <w:rsid w:val="00886C71"/>
    <w:rsid w:val="008A3FCD"/>
    <w:rsid w:val="008B23DA"/>
    <w:rsid w:val="008B678D"/>
    <w:rsid w:val="008D5A5B"/>
    <w:rsid w:val="008E47A0"/>
    <w:rsid w:val="008F318B"/>
    <w:rsid w:val="008F62FC"/>
    <w:rsid w:val="00917016"/>
    <w:rsid w:val="00936868"/>
    <w:rsid w:val="009608AC"/>
    <w:rsid w:val="00980C45"/>
    <w:rsid w:val="00983F63"/>
    <w:rsid w:val="00993B03"/>
    <w:rsid w:val="009A25E2"/>
    <w:rsid w:val="009A65A6"/>
    <w:rsid w:val="009B0326"/>
    <w:rsid w:val="009C60BA"/>
    <w:rsid w:val="009E4DE5"/>
    <w:rsid w:val="00A0507D"/>
    <w:rsid w:val="00A121B8"/>
    <w:rsid w:val="00A16C6A"/>
    <w:rsid w:val="00A24292"/>
    <w:rsid w:val="00A47A19"/>
    <w:rsid w:val="00A50EFA"/>
    <w:rsid w:val="00A623F0"/>
    <w:rsid w:val="00A62468"/>
    <w:rsid w:val="00A85DB9"/>
    <w:rsid w:val="00AA3A76"/>
    <w:rsid w:val="00AB01AB"/>
    <w:rsid w:val="00AD24EB"/>
    <w:rsid w:val="00AE5316"/>
    <w:rsid w:val="00B04ED8"/>
    <w:rsid w:val="00B10B0C"/>
    <w:rsid w:val="00B1123C"/>
    <w:rsid w:val="00B546AF"/>
    <w:rsid w:val="00B844D2"/>
    <w:rsid w:val="00B950CB"/>
    <w:rsid w:val="00BA30D4"/>
    <w:rsid w:val="00BA4849"/>
    <w:rsid w:val="00BA4EE7"/>
    <w:rsid w:val="00BC31F5"/>
    <w:rsid w:val="00BD0ADE"/>
    <w:rsid w:val="00BE4FCB"/>
    <w:rsid w:val="00BF6EEC"/>
    <w:rsid w:val="00C02638"/>
    <w:rsid w:val="00C0298A"/>
    <w:rsid w:val="00C05E45"/>
    <w:rsid w:val="00C0778F"/>
    <w:rsid w:val="00C07E91"/>
    <w:rsid w:val="00C1285C"/>
    <w:rsid w:val="00C21384"/>
    <w:rsid w:val="00C359B3"/>
    <w:rsid w:val="00C35E92"/>
    <w:rsid w:val="00C412AF"/>
    <w:rsid w:val="00C41A3D"/>
    <w:rsid w:val="00C64439"/>
    <w:rsid w:val="00C80B3C"/>
    <w:rsid w:val="00CA4D22"/>
    <w:rsid w:val="00CA69B2"/>
    <w:rsid w:val="00CB324F"/>
    <w:rsid w:val="00CF187E"/>
    <w:rsid w:val="00CF5172"/>
    <w:rsid w:val="00D13045"/>
    <w:rsid w:val="00D22015"/>
    <w:rsid w:val="00D243D4"/>
    <w:rsid w:val="00D64EE5"/>
    <w:rsid w:val="00D713E6"/>
    <w:rsid w:val="00D71F5A"/>
    <w:rsid w:val="00DB2591"/>
    <w:rsid w:val="00DB2A8F"/>
    <w:rsid w:val="00DE1B42"/>
    <w:rsid w:val="00E1210C"/>
    <w:rsid w:val="00E1446F"/>
    <w:rsid w:val="00E14DC7"/>
    <w:rsid w:val="00E32B9C"/>
    <w:rsid w:val="00E44382"/>
    <w:rsid w:val="00E82622"/>
    <w:rsid w:val="00EB3C94"/>
    <w:rsid w:val="00EB4BEE"/>
    <w:rsid w:val="00EB7514"/>
    <w:rsid w:val="00EB7AF3"/>
    <w:rsid w:val="00EC6D16"/>
    <w:rsid w:val="00EE0EDF"/>
    <w:rsid w:val="00EF0E9F"/>
    <w:rsid w:val="00EF3352"/>
    <w:rsid w:val="00EF7949"/>
    <w:rsid w:val="00F0456C"/>
    <w:rsid w:val="00F0571C"/>
    <w:rsid w:val="00F1580B"/>
    <w:rsid w:val="00F27B64"/>
    <w:rsid w:val="00F32E59"/>
    <w:rsid w:val="00F6289F"/>
    <w:rsid w:val="00F6751C"/>
    <w:rsid w:val="00F72F17"/>
    <w:rsid w:val="00F84453"/>
    <w:rsid w:val="00F87D8C"/>
    <w:rsid w:val="00FC3FA6"/>
    <w:rsid w:val="00FD0A40"/>
    <w:rsid w:val="00FD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DCDD8D"/>
  <w15:docId w15:val="{AE11DAF7-5CCF-D24A-B512-1E129A9E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0778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69B2"/>
  </w:style>
  <w:style w:type="paragraph" w:styleId="Fuzeile">
    <w:name w:val="footer"/>
    <w:basedOn w:val="Standard"/>
    <w:link w:val="FuzeileZchn"/>
    <w:uiPriority w:val="99"/>
    <w:unhideWhenUsed/>
    <w:rsid w:val="00CA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69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69B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13EB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067E0E"/>
    <w:pPr>
      <w:spacing w:before="100" w:beforeAutospacing="1" w:after="119" w:line="240" w:lineRule="auto"/>
    </w:pPr>
    <w:rPr>
      <w:rFonts w:ascii="Times" w:hAnsi="Times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0778F"/>
    <w:rPr>
      <w:rFonts w:ascii="Times New Roman" w:hAnsi="Times New Roman"/>
      <w:b/>
      <w:bCs/>
      <w:kern w:val="36"/>
      <w:sz w:val="48"/>
      <w:szCs w:val="48"/>
      <w:lang w:eastAsia="de-DE"/>
    </w:rPr>
  </w:style>
  <w:style w:type="character" w:styleId="Fett">
    <w:name w:val="Strong"/>
    <w:basedOn w:val="Absatz-Standardschriftart"/>
    <w:uiPriority w:val="22"/>
    <w:qFormat/>
    <w:rsid w:val="00C07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Hans Fuchs</cp:lastModifiedBy>
  <cp:revision>2</cp:revision>
  <cp:lastPrinted>2022-02-08T12:00:00Z</cp:lastPrinted>
  <dcterms:created xsi:type="dcterms:W3CDTF">2024-02-01T09:08:00Z</dcterms:created>
  <dcterms:modified xsi:type="dcterms:W3CDTF">2024-02-01T09:08:00Z</dcterms:modified>
</cp:coreProperties>
</file>